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F2" w:rsidRDefault="00C57ADD">
      <w:hyperlink r:id="rId4" w:history="1">
        <w:r w:rsidRPr="00AA3810">
          <w:rPr>
            <w:rStyle w:val="Hiperveza"/>
          </w:rPr>
          <w:t>http://survey.hzjz.hr/limesurvey/index.php?r=survey/index&amp;sid=764656&amp;lang=hr</w:t>
        </w:r>
      </w:hyperlink>
    </w:p>
    <w:p w:rsidR="00C57ADD" w:rsidRDefault="00C57ADD">
      <w:bookmarkStart w:id="0" w:name="_GoBack"/>
      <w:bookmarkEnd w:id="0"/>
    </w:p>
    <w:sectPr w:rsidR="00C5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D"/>
    <w:rsid w:val="009617F2"/>
    <w:rsid w:val="00C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88F7-E395-421E-9EE3-1F377121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7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vey.hzjz.hr/limesurvey/index.php?r=survey/index&amp;sid=764656&amp;lang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2018-03-12T08:38:00Z</dcterms:created>
  <dcterms:modified xsi:type="dcterms:W3CDTF">2018-03-12T08:39:00Z</dcterms:modified>
</cp:coreProperties>
</file>